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D" w:rsidRPr="00DC4A4D" w:rsidRDefault="00DC4A4D" w:rsidP="00DC4A4D">
      <w:pPr>
        <w:autoSpaceDE w:val="0"/>
        <w:autoSpaceDN w:val="0"/>
        <w:adjustRightInd w:val="0"/>
        <w:spacing w:after="0"/>
        <w:contextualSpacing/>
        <w:jc w:val="both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200025</wp:posOffset>
            </wp:positionV>
            <wp:extent cx="1876425" cy="2190750"/>
            <wp:effectExtent l="190500" t="152400" r="180975" b="133350"/>
            <wp:wrapTight wrapText="bothSides">
              <wp:wrapPolygon edited="0">
                <wp:start x="-423" y="25"/>
                <wp:lineTo x="-593" y="18370"/>
                <wp:lineTo x="-73" y="21915"/>
                <wp:lineTo x="17698" y="21667"/>
                <wp:lineTo x="17736" y="21852"/>
                <wp:lineTo x="19502" y="21772"/>
                <wp:lineTo x="20149" y="21672"/>
                <wp:lineTo x="21876" y="21407"/>
                <wp:lineTo x="22092" y="21374"/>
                <wp:lineTo x="22053" y="21189"/>
                <wp:lineTo x="21799" y="21037"/>
                <wp:lineTo x="21866" y="18165"/>
                <wp:lineTo x="21827" y="17980"/>
                <wp:lineTo x="21894" y="15107"/>
                <wp:lineTo x="21855" y="14922"/>
                <wp:lineTo x="21922" y="12050"/>
                <wp:lineTo x="21884" y="11865"/>
                <wp:lineTo x="21951" y="8992"/>
                <wp:lineTo x="21912" y="8807"/>
                <wp:lineTo x="21979" y="5935"/>
                <wp:lineTo x="21940" y="5750"/>
                <wp:lineTo x="22007" y="2877"/>
                <wp:lineTo x="21969" y="2692"/>
                <wp:lineTo x="21604" y="-114"/>
                <wp:lineTo x="20663" y="-351"/>
                <wp:lineTo x="872" y="-174"/>
                <wp:lineTo x="-423" y="25"/>
              </wp:wrapPolygon>
            </wp:wrapTight>
            <wp:docPr id="1" name="Picture 0" descr="ru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609883">
                      <a:off x="0" y="0"/>
                      <a:ext cx="18764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A4D">
        <w:rPr>
          <w:b/>
          <w:sz w:val="48"/>
          <w:szCs w:val="48"/>
        </w:rPr>
        <w:t>Expectations for Student Conduct</w:t>
      </w:r>
    </w:p>
    <w:p w:rsidR="00DC4A4D" w:rsidRPr="00DC4A4D" w:rsidRDefault="00DC4A4D" w:rsidP="00DC4A4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48"/>
          <w:szCs w:val="48"/>
        </w:rPr>
      </w:pPr>
      <w:r>
        <w:rPr>
          <w:sz w:val="48"/>
          <w:szCs w:val="48"/>
        </w:rPr>
        <w:t>Be R</w:t>
      </w:r>
      <w:r w:rsidRPr="00DC4A4D">
        <w:rPr>
          <w:sz w:val="48"/>
          <w:szCs w:val="48"/>
        </w:rPr>
        <w:t xml:space="preserve">esponsible. </w:t>
      </w:r>
    </w:p>
    <w:p w:rsidR="00DC4A4D" w:rsidRPr="00DC4A4D" w:rsidRDefault="00DC4A4D" w:rsidP="00DC4A4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48"/>
          <w:szCs w:val="48"/>
        </w:rPr>
      </w:pPr>
      <w:r w:rsidRPr="00DC4A4D">
        <w:rPr>
          <w:sz w:val="48"/>
          <w:szCs w:val="48"/>
        </w:rPr>
        <w:t xml:space="preserve">Be Respectful. </w:t>
      </w:r>
    </w:p>
    <w:p w:rsidR="00DC4A4D" w:rsidRPr="00DC4A4D" w:rsidRDefault="00DC4A4D" w:rsidP="00DC4A4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48"/>
          <w:szCs w:val="48"/>
        </w:rPr>
      </w:pPr>
      <w:r w:rsidRPr="00DC4A4D">
        <w:rPr>
          <w:sz w:val="48"/>
          <w:szCs w:val="48"/>
        </w:rPr>
        <w:t xml:space="preserve">Be Safe. </w:t>
      </w:r>
    </w:p>
    <w:p w:rsidR="00DC4A4D" w:rsidRDefault="00DC4A4D" w:rsidP="00DC4A4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DC4A4D" w:rsidRDefault="00DC4A4D" w:rsidP="00DC4A4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p w:rsidR="00DC4A4D" w:rsidRPr="00241D11" w:rsidRDefault="00DC4A4D" w:rsidP="00DC4A4D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Be </w:t>
      </w:r>
      <w:r w:rsidRPr="00241D11">
        <w:rPr>
          <w:b/>
          <w:sz w:val="22"/>
          <w:szCs w:val="22"/>
          <w:u w:val="single"/>
        </w:rPr>
        <w:t>Responsib</w:t>
      </w:r>
      <w:r>
        <w:rPr>
          <w:b/>
          <w:sz w:val="22"/>
          <w:szCs w:val="22"/>
          <w:u w:val="single"/>
        </w:rPr>
        <w:t>le</w:t>
      </w:r>
      <w:r w:rsidRPr="00241D11">
        <w:rPr>
          <w:b/>
          <w:sz w:val="22"/>
          <w:szCs w:val="22"/>
          <w:u w:val="single"/>
        </w:rPr>
        <w:t xml:space="preserve">: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 w:rsidRPr="00241D11">
        <w:rPr>
          <w:sz w:val="22"/>
          <w:szCs w:val="22"/>
        </w:rPr>
        <w:t xml:space="preserve">Homework is completed.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Forms are signed and returned.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is signed.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attend class with necessary supplies.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Student work areas are neat and orderly.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arrive in appropriate attire according to the established dress code. </w:t>
      </w:r>
    </w:p>
    <w:p w:rsidR="00DC4A4D" w:rsidRPr="00241D11" w:rsidRDefault="00DC4A4D" w:rsidP="00DC4A4D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 Respectful</w:t>
      </w:r>
      <w:r w:rsidRPr="00241D11">
        <w:rPr>
          <w:b/>
          <w:sz w:val="22"/>
          <w:szCs w:val="22"/>
          <w:u w:val="single"/>
        </w:rPr>
        <w:t xml:space="preserve">: </w:t>
      </w:r>
    </w:p>
    <w:p w:rsidR="00DC4A4D" w:rsidRDefault="00DC4A4D" w:rsidP="00DC4A4D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refrain from inappropriate language and gestures. </w:t>
      </w:r>
    </w:p>
    <w:p w:rsidR="00DC4A4D" w:rsidRDefault="00DC4A4D" w:rsidP="00DC4A4D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are respectful to adults. </w:t>
      </w:r>
    </w:p>
    <w:p w:rsidR="00DC4A4D" w:rsidRDefault="00DC4A4D" w:rsidP="00DC4A4D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are respectful for classmates. </w:t>
      </w:r>
    </w:p>
    <w:p w:rsidR="00DC4A4D" w:rsidRDefault="00DC4A4D" w:rsidP="00DC4A4D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properly care for teacher and school property. </w:t>
      </w:r>
    </w:p>
    <w:p w:rsidR="00DC4A4D" w:rsidRPr="00241D11" w:rsidRDefault="00DC4A4D" w:rsidP="00DC4A4D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respect the property of other students.  </w:t>
      </w:r>
    </w:p>
    <w:p w:rsidR="00DC4A4D" w:rsidRPr="00241D11" w:rsidRDefault="00DC4A4D" w:rsidP="00DC4A4D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 Safe</w:t>
      </w:r>
      <w:r w:rsidRPr="00241D11">
        <w:rPr>
          <w:b/>
          <w:sz w:val="22"/>
          <w:szCs w:val="22"/>
          <w:u w:val="single"/>
        </w:rPr>
        <w:t xml:space="preserve">: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follow directions.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remain in their seats as instructed.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abide by expectations for hallway behavior.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abide by expectations for classroom behavior.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show respect for restroom facilities and expected restroom behavior. </w:t>
      </w:r>
    </w:p>
    <w:p w:rsidR="00DC4A4D" w:rsidRDefault="00DC4A4D" w:rsidP="00DC4A4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Students do not disrupt the environment with excessive talking when it distracts from the ability to hear and follow directions. </w:t>
      </w:r>
    </w:p>
    <w:p w:rsidR="006F25AA" w:rsidRDefault="00DC4A4D" w:rsidP="00DC4A4D">
      <w:pPr>
        <w:pStyle w:val="ListParagraph"/>
        <w:numPr>
          <w:ilvl w:val="0"/>
          <w:numId w:val="2"/>
        </w:numPr>
      </w:pPr>
      <w:r w:rsidRPr="00DC4A4D">
        <w:rPr>
          <w:sz w:val="22"/>
          <w:szCs w:val="22"/>
        </w:rPr>
        <w:t>Students abide by expectations for cafeteria behavior.</w:t>
      </w:r>
    </w:p>
    <w:sectPr w:rsidR="006F25AA" w:rsidSect="00DC4A4D">
      <w:pgSz w:w="15840" w:h="12240" w:orient="landscape"/>
      <w:pgMar w:top="1440" w:right="1440" w:bottom="1440" w:left="1440" w:header="720" w:footer="720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793C"/>
    <w:multiLevelType w:val="hybridMultilevel"/>
    <w:tmpl w:val="3DA6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C8B"/>
    <w:multiLevelType w:val="hybridMultilevel"/>
    <w:tmpl w:val="AC44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5545"/>
    <w:multiLevelType w:val="hybridMultilevel"/>
    <w:tmpl w:val="112C1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C4A4D"/>
    <w:rsid w:val="00006D2C"/>
    <w:rsid w:val="00031D7B"/>
    <w:rsid w:val="001575F6"/>
    <w:rsid w:val="002D260F"/>
    <w:rsid w:val="00385B52"/>
    <w:rsid w:val="004D009B"/>
    <w:rsid w:val="00513D9C"/>
    <w:rsid w:val="006F25AA"/>
    <w:rsid w:val="00727601"/>
    <w:rsid w:val="00941D32"/>
    <w:rsid w:val="00B23A55"/>
    <w:rsid w:val="00BD6977"/>
    <w:rsid w:val="00C863D8"/>
    <w:rsid w:val="00DC4A4D"/>
    <w:rsid w:val="00EC200A"/>
    <w:rsid w:val="00ED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SealyISD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dstavinoha</dc:creator>
  <cp:lastModifiedBy>rsmith</cp:lastModifiedBy>
  <cp:revision>2</cp:revision>
  <dcterms:created xsi:type="dcterms:W3CDTF">2016-08-19T12:15:00Z</dcterms:created>
  <dcterms:modified xsi:type="dcterms:W3CDTF">2016-08-19T12:15:00Z</dcterms:modified>
</cp:coreProperties>
</file>